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72" w:rsidRPr="0021677A" w:rsidRDefault="007E5472" w:rsidP="007E5472">
      <w:pPr>
        <w:tabs>
          <w:tab w:val="left" w:pos="2410"/>
        </w:tabs>
        <w:jc w:val="center"/>
        <w:rPr>
          <w:rFonts w:ascii="標楷體" w:eastAsia="標楷體" w:hAnsi="標楷體"/>
          <w:b/>
          <w:sz w:val="32"/>
          <w:szCs w:val="28"/>
        </w:rPr>
      </w:pPr>
      <w:r w:rsidRPr="0021677A">
        <w:rPr>
          <w:rFonts w:ascii="標楷體" w:eastAsia="標楷體" w:hAnsi="標楷體" w:hint="eastAsia"/>
          <w:b/>
          <w:sz w:val="32"/>
          <w:szCs w:val="28"/>
        </w:rPr>
        <w:t>國立體育大學</w:t>
      </w:r>
      <w:r w:rsidR="001D79A5" w:rsidRPr="0021677A">
        <w:rPr>
          <w:rFonts w:ascii="標楷體" w:eastAsia="標楷體" w:hAnsi="標楷體" w:hint="eastAsia"/>
          <w:b/>
          <w:sz w:val="32"/>
          <w:szCs w:val="28"/>
          <w:lang w:eastAsia="zh-HK"/>
        </w:rPr>
        <w:t>企業參訪活動</w:t>
      </w:r>
      <w:r w:rsidR="0048688E" w:rsidRPr="0021677A">
        <w:rPr>
          <w:rFonts w:ascii="標楷體" w:eastAsia="標楷體" w:hAnsi="標楷體" w:hint="eastAsia"/>
          <w:b/>
          <w:sz w:val="32"/>
          <w:szCs w:val="28"/>
          <w:lang w:eastAsia="zh-HK"/>
        </w:rPr>
        <w:t>補助</w:t>
      </w:r>
      <w:r w:rsidRPr="0021677A">
        <w:rPr>
          <w:rFonts w:ascii="標楷體" w:eastAsia="標楷體" w:hAnsi="標楷體" w:hint="eastAsia"/>
          <w:b/>
          <w:sz w:val="32"/>
          <w:szCs w:val="28"/>
        </w:rPr>
        <w:t>申請表</w:t>
      </w:r>
    </w:p>
    <w:p w:rsidR="00AB302D" w:rsidRPr="00AB302D" w:rsidRDefault="00AB302D" w:rsidP="00597BF6">
      <w:pPr>
        <w:tabs>
          <w:tab w:val="left" w:pos="2410"/>
        </w:tabs>
        <w:spacing w:beforeLines="50" w:before="180" w:afterLines="50" w:after="180"/>
        <w:jc w:val="right"/>
        <w:rPr>
          <w:rFonts w:ascii="標楷體" w:eastAsia="標楷體" w:hAnsi="標楷體"/>
          <w:sz w:val="22"/>
          <w:szCs w:val="28"/>
          <w:bdr w:val="single" w:sz="4" w:space="0" w:color="auto"/>
        </w:rPr>
      </w:pPr>
      <w:r w:rsidRPr="00AB302D">
        <w:rPr>
          <w:rFonts w:ascii="標楷體" w:eastAsia="標楷體" w:hAnsi="標楷體" w:hint="eastAsia"/>
          <w:szCs w:val="28"/>
          <w:lang w:eastAsia="zh-HK"/>
        </w:rPr>
        <w:t>申請日期</w:t>
      </w:r>
      <w:r>
        <w:rPr>
          <w:rFonts w:ascii="標楷體" w:eastAsia="標楷體" w:hAnsi="標楷體" w:hint="eastAsia"/>
          <w:szCs w:val="28"/>
        </w:rPr>
        <w:t>：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 w:rsidR="001D79A5">
        <w:rPr>
          <w:rFonts w:ascii="標楷體" w:eastAsia="標楷體" w:hAnsi="標楷體" w:hint="eastAsia"/>
          <w:szCs w:val="28"/>
          <w:u w:val="single"/>
        </w:rPr>
        <w:t xml:space="preserve"> 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月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276"/>
        <w:gridCol w:w="1417"/>
        <w:gridCol w:w="284"/>
        <w:gridCol w:w="139"/>
        <w:gridCol w:w="1294"/>
        <w:gridCol w:w="126"/>
        <w:gridCol w:w="142"/>
        <w:gridCol w:w="2976"/>
      </w:tblGrid>
      <w:tr w:rsidR="007E5472" w:rsidTr="006D4919">
        <w:trPr>
          <w:trHeight w:val="567"/>
        </w:trPr>
        <w:tc>
          <w:tcPr>
            <w:tcW w:w="9634" w:type="dxa"/>
            <w:gridSpan w:val="10"/>
            <w:shd w:val="clear" w:color="auto" w:fill="E2EFD9" w:themeFill="accent6" w:themeFillTint="33"/>
            <w:vAlign w:val="center"/>
          </w:tcPr>
          <w:p w:rsidR="007E5472" w:rsidRDefault="0048688E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一、</w:t>
            </w:r>
            <w:r w:rsidR="007E5472">
              <w:rPr>
                <w:rFonts w:ascii="標楷體" w:eastAsia="標楷體" w:hAnsi="標楷體" w:cs="新細明體" w:hint="eastAsia"/>
                <w:b/>
                <w:kern w:val="0"/>
              </w:rPr>
              <w:t>基本資訊</w:t>
            </w:r>
          </w:p>
        </w:tc>
      </w:tr>
      <w:tr w:rsidR="007B78FA" w:rsidTr="001F04AA">
        <w:trPr>
          <w:trHeight w:val="680"/>
        </w:trPr>
        <w:tc>
          <w:tcPr>
            <w:tcW w:w="1980" w:type="dxa"/>
            <w:gridSpan w:val="2"/>
            <w:vAlign w:val="center"/>
          </w:tcPr>
          <w:p w:rsidR="007B78FA" w:rsidRPr="00970657" w:rsidRDefault="007B78FA" w:rsidP="002167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申請</w:t>
            </w:r>
            <w:r w:rsidR="0021677A">
              <w:rPr>
                <w:rFonts w:ascii="標楷體" w:eastAsia="標楷體" w:hAnsi="標楷體" w:cs="新細明體" w:hint="eastAsia"/>
                <w:kern w:val="0"/>
                <w:lang w:eastAsia="zh-HK"/>
              </w:rPr>
              <w:t>系所</w:t>
            </w:r>
          </w:p>
        </w:tc>
        <w:tc>
          <w:tcPr>
            <w:tcW w:w="7654" w:type="dxa"/>
            <w:gridSpan w:val="8"/>
            <w:vAlign w:val="center"/>
          </w:tcPr>
          <w:p w:rsidR="007B78FA" w:rsidRPr="00443DCD" w:rsidRDefault="007B78FA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B78FA" w:rsidTr="0021677A">
        <w:trPr>
          <w:trHeight w:val="1020"/>
        </w:trPr>
        <w:tc>
          <w:tcPr>
            <w:tcW w:w="1980" w:type="dxa"/>
            <w:gridSpan w:val="2"/>
            <w:vAlign w:val="center"/>
          </w:tcPr>
          <w:p w:rsidR="007B78FA" w:rsidRPr="00970657" w:rsidRDefault="007B78FA" w:rsidP="007B78F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參加人數</w:t>
            </w:r>
          </w:p>
        </w:tc>
        <w:tc>
          <w:tcPr>
            <w:tcW w:w="2977" w:type="dxa"/>
            <w:gridSpan w:val="3"/>
            <w:vAlign w:val="center"/>
          </w:tcPr>
          <w:p w:rsidR="007B78FA" w:rsidRPr="007B78FA" w:rsidRDefault="007B78FA" w:rsidP="007B78F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i/>
                <w:kern w:val="0"/>
              </w:rPr>
            </w:pPr>
            <w:r w:rsidRPr="007B78FA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1559" w:type="dxa"/>
            <w:gridSpan w:val="3"/>
            <w:vAlign w:val="center"/>
          </w:tcPr>
          <w:p w:rsidR="007B78FA" w:rsidRDefault="007B78FA" w:rsidP="0005558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開放參加</w:t>
            </w: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7B78F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□是，開放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人</w:t>
            </w:r>
          </w:p>
          <w:p w:rsidR="007B78FA" w:rsidRPr="00443DCD" w:rsidRDefault="007B78FA" w:rsidP="007B78F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7B78FA" w:rsidRPr="00F354BC" w:rsidTr="0005558B">
        <w:trPr>
          <w:trHeight w:val="680"/>
        </w:trPr>
        <w:tc>
          <w:tcPr>
            <w:tcW w:w="1980" w:type="dxa"/>
            <w:gridSpan w:val="2"/>
            <w:vAlign w:val="center"/>
          </w:tcPr>
          <w:p w:rsidR="007B78FA" w:rsidRPr="00970657" w:rsidRDefault="007B78FA" w:rsidP="0005558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活動日</w:t>
            </w:r>
            <w:r w:rsidRPr="00970657">
              <w:rPr>
                <w:rFonts w:ascii="標楷體" w:eastAsia="標楷體" w:hAnsi="標楷體" w:cs="新細明體" w:hint="eastAsia"/>
                <w:kern w:val="0"/>
              </w:rPr>
              <w:t>期</w:t>
            </w:r>
          </w:p>
        </w:tc>
        <w:tc>
          <w:tcPr>
            <w:tcW w:w="7654" w:type="dxa"/>
            <w:gridSpan w:val="8"/>
            <w:vAlign w:val="center"/>
          </w:tcPr>
          <w:p w:rsidR="007B78FA" w:rsidRPr="0048688E" w:rsidRDefault="007B78FA" w:rsidP="0005558B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日至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>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學年度第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學期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48688E" w:rsidTr="00597BF6">
        <w:trPr>
          <w:trHeight w:val="680"/>
        </w:trPr>
        <w:tc>
          <w:tcPr>
            <w:tcW w:w="1980" w:type="dxa"/>
            <w:gridSpan w:val="2"/>
            <w:vAlign w:val="center"/>
          </w:tcPr>
          <w:p w:rsidR="0048688E" w:rsidRPr="00970657" w:rsidRDefault="007B78FA" w:rsidP="004868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參訪地點</w:t>
            </w:r>
          </w:p>
        </w:tc>
        <w:tc>
          <w:tcPr>
            <w:tcW w:w="7654" w:type="dxa"/>
            <w:gridSpan w:val="8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RPr="00F354BC" w:rsidTr="007B78FA">
        <w:trPr>
          <w:trHeight w:val="1701"/>
        </w:trPr>
        <w:tc>
          <w:tcPr>
            <w:tcW w:w="1980" w:type="dxa"/>
            <w:gridSpan w:val="2"/>
            <w:vAlign w:val="center"/>
          </w:tcPr>
          <w:p w:rsidR="007E5472" w:rsidRPr="00970657" w:rsidRDefault="007B78FA" w:rsidP="002167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參訪</w:t>
            </w:r>
            <w:r w:rsidR="0021677A">
              <w:rPr>
                <w:rFonts w:ascii="標楷體" w:eastAsia="標楷體" w:hAnsi="標楷體" w:cs="新細明體" w:hint="eastAsia"/>
                <w:kern w:val="0"/>
                <w:lang w:eastAsia="zh-HK"/>
              </w:rPr>
              <w:t>行程</w:t>
            </w:r>
          </w:p>
        </w:tc>
        <w:tc>
          <w:tcPr>
            <w:tcW w:w="7654" w:type="dxa"/>
            <w:gridSpan w:val="8"/>
          </w:tcPr>
          <w:p w:rsidR="007E5472" w:rsidRPr="0048688E" w:rsidRDefault="007E5472" w:rsidP="007B78FA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1677A" w:rsidRPr="00F354BC" w:rsidTr="007B78FA">
        <w:trPr>
          <w:trHeight w:val="1701"/>
        </w:trPr>
        <w:tc>
          <w:tcPr>
            <w:tcW w:w="1980" w:type="dxa"/>
            <w:gridSpan w:val="2"/>
            <w:vAlign w:val="center"/>
          </w:tcPr>
          <w:p w:rsidR="0021677A" w:rsidRDefault="0021677A" w:rsidP="002167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公司產業介紹</w:t>
            </w:r>
          </w:p>
        </w:tc>
        <w:tc>
          <w:tcPr>
            <w:tcW w:w="7654" w:type="dxa"/>
            <w:gridSpan w:val="8"/>
          </w:tcPr>
          <w:p w:rsidR="0021677A" w:rsidRPr="0048688E" w:rsidRDefault="0021677A" w:rsidP="007B78FA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B78FA" w:rsidRPr="00F354BC" w:rsidTr="007B78FA">
        <w:trPr>
          <w:trHeight w:val="1701"/>
        </w:trPr>
        <w:tc>
          <w:tcPr>
            <w:tcW w:w="1980" w:type="dxa"/>
            <w:gridSpan w:val="2"/>
            <w:vAlign w:val="center"/>
          </w:tcPr>
          <w:p w:rsidR="007B78FA" w:rsidRDefault="007B78FA" w:rsidP="007B78F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與系所核心能力之關聯</w:t>
            </w:r>
          </w:p>
        </w:tc>
        <w:tc>
          <w:tcPr>
            <w:tcW w:w="7654" w:type="dxa"/>
            <w:gridSpan w:val="8"/>
          </w:tcPr>
          <w:p w:rsidR="007B78FA" w:rsidRPr="007B78FA" w:rsidRDefault="007B78FA" w:rsidP="007B78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 w:val="restart"/>
            <w:vAlign w:val="center"/>
          </w:tcPr>
          <w:p w:rsidR="007E5472" w:rsidRPr="00970657" w:rsidRDefault="007B78FA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帶隊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48688E" w:rsidP="002D5F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 w:val="restart"/>
            <w:vAlign w:val="center"/>
          </w:tcPr>
          <w:p w:rsidR="007E5472" w:rsidRPr="00970657" w:rsidRDefault="0048688E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7E5472" w:rsidP="007B78F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7E5472" w:rsidP="007B78F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48688E" w:rsidP="007B78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D4919">
        <w:trPr>
          <w:trHeight w:val="567"/>
        </w:trPr>
        <w:tc>
          <w:tcPr>
            <w:tcW w:w="9634" w:type="dxa"/>
            <w:gridSpan w:val="10"/>
            <w:shd w:val="clear" w:color="auto" w:fill="E2EFD9" w:themeFill="accent6" w:themeFillTint="33"/>
            <w:vAlign w:val="center"/>
          </w:tcPr>
          <w:p w:rsidR="007E5472" w:rsidRDefault="007B78FA" w:rsidP="007B78FA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lastRenderedPageBreak/>
              <w:t>二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、活動</w:t>
            </w:r>
            <w:r w:rsidR="007E5472">
              <w:rPr>
                <w:rFonts w:ascii="標楷體" w:eastAsia="標楷體" w:hAnsi="標楷體" w:cs="新細明體" w:hint="eastAsia"/>
                <w:b/>
                <w:kern w:val="0"/>
              </w:rPr>
              <w:t>目標</w:t>
            </w:r>
          </w:p>
        </w:tc>
      </w:tr>
      <w:tr w:rsidR="007E5472" w:rsidRPr="00443DCD" w:rsidTr="0021677A">
        <w:trPr>
          <w:trHeight w:val="2268"/>
        </w:trPr>
        <w:tc>
          <w:tcPr>
            <w:tcW w:w="9634" w:type="dxa"/>
            <w:gridSpan w:val="10"/>
          </w:tcPr>
          <w:p w:rsidR="007E5472" w:rsidRPr="00752DD8" w:rsidRDefault="007E5472" w:rsidP="009C0F5A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9C0F5A" w:rsidTr="006D4919">
        <w:trPr>
          <w:trHeight w:val="567"/>
        </w:trPr>
        <w:tc>
          <w:tcPr>
            <w:tcW w:w="9634" w:type="dxa"/>
            <w:gridSpan w:val="10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9C0F5A" w:rsidRDefault="007B1A15" w:rsidP="00E46D47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br w:type="page"/>
            </w:r>
            <w:r w:rsidR="007B78FA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三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申請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經費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（</w:t>
            </w:r>
            <w:r w:rsid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不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使用欄位可刪除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）</w:t>
            </w:r>
          </w:p>
        </w:tc>
      </w:tr>
      <w:tr w:rsidR="003A1A51" w:rsidTr="006D4919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84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56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9C0F5A" w:rsidRPr="007D507A" w:rsidRDefault="00F64BD0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是否代墊</w:t>
            </w:r>
          </w:p>
        </w:tc>
      </w:tr>
      <w:tr w:rsidR="003A1A51" w:rsidTr="00597BF6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7D507A" w:rsidRDefault="00F64BD0" w:rsidP="00E46D47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E46D47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不</w:t>
            </w: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得編列計程車費用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4BD0" w:rsidRPr="002461D6" w:rsidRDefault="00F64BD0" w:rsidP="00AB302D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</w:t>
            </w:r>
          </w:p>
          <w:p w:rsidR="00F64BD0" w:rsidRPr="002461D6" w:rsidRDefault="00F64BD0" w:rsidP="00E46D4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廠商名稱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</w:p>
          <w:p w:rsidR="00F64BD0" w:rsidRPr="002461D6" w:rsidRDefault="00F64BD0" w:rsidP="00E46D4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F64BD0" w:rsidRPr="002461D6" w:rsidRDefault="00F64BD0" w:rsidP="00AB302D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3A1A51" w:rsidTr="00597BF6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Default="009C0F5A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F64BD0" w:rsidRDefault="00F64BD0" w:rsidP="00F64BD0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  <w:r w:rsidRPr="00F64BD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僅補助學生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4BD0" w:rsidRPr="002461D6" w:rsidRDefault="00F64BD0" w:rsidP="00AB302D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</w:t>
            </w:r>
          </w:p>
          <w:p w:rsidR="00F64BD0" w:rsidRPr="002461D6" w:rsidRDefault="00F64BD0" w:rsidP="00F64BD0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廠商名稱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</w:p>
          <w:p w:rsidR="00F64BD0" w:rsidRPr="002461D6" w:rsidRDefault="00F64BD0" w:rsidP="00F64BD0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F64BD0" w:rsidRPr="002461D6" w:rsidRDefault="00F64BD0" w:rsidP="00AB302D">
            <w:pPr>
              <w:spacing w:afterLines="50" w:after="18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7B78FA" w:rsidTr="00597BF6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7D507A" w:rsidRDefault="007B78FA" w:rsidP="007B78FA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每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人</w:t>
            </w: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每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餐</w:t>
            </w: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上限80元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B78FA" w:rsidRPr="002461D6" w:rsidRDefault="007B78FA" w:rsidP="007B78FA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</w:t>
            </w:r>
          </w:p>
          <w:p w:rsidR="007B78FA" w:rsidRPr="002461D6" w:rsidRDefault="007B78FA" w:rsidP="007B78FA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廠商名稱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</w:p>
          <w:p w:rsidR="007B78FA" w:rsidRPr="002461D6" w:rsidRDefault="007B78FA" w:rsidP="007B78FA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7B78FA" w:rsidRPr="002461D6" w:rsidRDefault="007B78FA" w:rsidP="007B78FA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AB302D" w:rsidTr="00597BF6">
        <w:trPr>
          <w:trHeight w:val="850"/>
        </w:trPr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302D" w:rsidRPr="00D06706" w:rsidRDefault="00AB302D" w:rsidP="0097065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6378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02D" w:rsidRPr="00D06706" w:rsidRDefault="00AB302D" w:rsidP="00AB302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3A1A51" w:rsidTr="0021677A">
        <w:trPr>
          <w:trHeight w:val="2268"/>
        </w:trPr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970657" w:rsidRDefault="0021677A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帶隊</w:t>
            </w:r>
            <w:r w:rsidR="00970657" w:rsidRPr="00970657">
              <w:rPr>
                <w:rFonts w:ascii="標楷體" w:eastAsia="標楷體" w:hAnsi="標楷體" w:cs="新細明體" w:hint="eastAsia"/>
                <w:kern w:val="0"/>
              </w:rPr>
              <w:t>教師</w:t>
            </w:r>
            <w:bookmarkStart w:id="0" w:name="_GoBack"/>
            <w:bookmarkEnd w:id="0"/>
            <w:r w:rsid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簽章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F354BC" w:rsidRDefault="00970657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17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494EBD" w:rsidRDefault="00970657" w:rsidP="003A1A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單位主管簽章</w:t>
            </w:r>
          </w:p>
        </w:tc>
        <w:tc>
          <w:tcPr>
            <w:tcW w:w="3244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7" w:rsidRPr="00443DCD" w:rsidRDefault="00970657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21677A" w:rsidRDefault="0021677A"/>
    <w:p w:rsidR="0021677A" w:rsidRDefault="0021677A">
      <w:pPr>
        <w:widowControl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276"/>
        <w:gridCol w:w="1840"/>
        <w:gridCol w:w="1562"/>
        <w:gridCol w:w="2976"/>
      </w:tblGrid>
      <w:tr w:rsidR="003A1A51" w:rsidTr="006D4919">
        <w:trPr>
          <w:trHeight w:val="567"/>
        </w:trPr>
        <w:tc>
          <w:tcPr>
            <w:tcW w:w="9634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A1A51" w:rsidRPr="00443DCD" w:rsidRDefault="007B78FA" w:rsidP="003A1A5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lastRenderedPageBreak/>
              <w:t>四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、</w:t>
            </w:r>
            <w:r w:rsidR="003A1A51" w:rsidRP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核定補助</w:t>
            </w:r>
            <w:r w:rsidR="003A1A51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  <w:lang w:eastAsia="zh-HK"/>
              </w:rPr>
              <w:t>由教務處填寫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</w:p>
        </w:tc>
      </w:tr>
      <w:tr w:rsidR="007B1A15" w:rsidTr="006D4919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3A1A51" w:rsidRPr="007D507A" w:rsidRDefault="003A1A51" w:rsidP="003A1A51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購案編號</w:t>
            </w:r>
          </w:p>
        </w:tc>
      </w:tr>
      <w:tr w:rsidR="003A1A51" w:rsidTr="007B78FA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7B78FA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F64BD0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7B78FA" w:rsidTr="007B78FA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7D507A" w:rsidRDefault="007B78FA" w:rsidP="007B78FA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B78FA" w:rsidRPr="00F64BD0" w:rsidRDefault="007B78FA" w:rsidP="007B78FA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A1A51" w:rsidTr="007B78FA">
        <w:trPr>
          <w:trHeight w:val="850"/>
        </w:trPr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A51" w:rsidRPr="00D06706" w:rsidRDefault="001F0219" w:rsidP="001F02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總</w:t>
            </w:r>
            <w:r w:rsidR="003A1A51" w:rsidRPr="007D507A">
              <w:rPr>
                <w:rFonts w:ascii="標楷體" w:eastAsia="標楷體" w:hAnsi="標楷體" w:cs="新細明體" w:hint="eastAsia"/>
                <w:kern w:val="0"/>
              </w:rPr>
              <w:t>計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A51" w:rsidRPr="00D06706" w:rsidRDefault="003A1A51" w:rsidP="00E46D4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834BF3" w:rsidTr="0021677A">
        <w:trPr>
          <w:trHeight w:val="1701"/>
        </w:trPr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Default="00834BF3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教務處</w:t>
            </w:r>
          </w:p>
          <w:p w:rsidR="00834BF3" w:rsidRPr="00970657" w:rsidRDefault="00834BF3" w:rsidP="00834BF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教學業務發展組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Pr="00443DCD" w:rsidRDefault="00834BF3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834BF3" w:rsidTr="00597BF6">
        <w:trPr>
          <w:trHeight w:val="170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834BF3" w:rsidRDefault="00834BF3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單位主管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:rsidR="00834BF3" w:rsidRPr="00443DCD" w:rsidRDefault="00834BF3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5F0745" w:rsidRPr="00ED594D" w:rsidRDefault="00ED594D" w:rsidP="005F0745">
      <w:pPr>
        <w:jc w:val="right"/>
        <w:rPr>
          <w:rFonts w:ascii="微軟正黑體" w:eastAsia="微軟正黑體" w:hAnsi="微軟正黑體"/>
          <w:color w:val="A6A6A6" w:themeColor="background1" w:themeShade="A6"/>
          <w:sz w:val="20"/>
        </w:rPr>
      </w:pPr>
      <w:r w:rsidRPr="00ED594D">
        <w:rPr>
          <w:rFonts w:ascii="微軟正黑體" w:eastAsia="微軟正黑體" w:hAnsi="微軟正黑體"/>
          <w:color w:val="A6A6A6" w:themeColor="background1" w:themeShade="A6"/>
          <w:sz w:val="20"/>
        </w:rPr>
        <w:t>(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1</w:t>
      </w:r>
      <w:r w:rsidR="006D4919">
        <w:rPr>
          <w:rFonts w:ascii="微軟正黑體" w:eastAsia="微軟正黑體" w:hAnsi="微軟正黑體"/>
          <w:color w:val="A6A6A6" w:themeColor="background1" w:themeShade="A6"/>
          <w:sz w:val="20"/>
        </w:rPr>
        <w:t>1</w:t>
      </w:r>
      <w:r w:rsidR="001F0219"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0</w:t>
      </w:r>
      <w:r w:rsidR="006D4919">
        <w:rPr>
          <w:rFonts w:ascii="微軟正黑體" w:eastAsia="微軟正黑體" w:hAnsi="微軟正黑體"/>
          <w:color w:val="A6A6A6" w:themeColor="background1" w:themeShade="A6"/>
          <w:sz w:val="20"/>
        </w:rPr>
        <w:t>0201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  <w:lang w:eastAsia="zh-HK"/>
        </w:rPr>
        <w:t>版</w:t>
      </w:r>
      <w:r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)</w:t>
      </w:r>
    </w:p>
    <w:sectPr w:rsidR="005F0745" w:rsidRPr="00ED594D" w:rsidSect="00834BF3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00" w:rsidRDefault="00E23C00" w:rsidP="007E5472">
      <w:r>
        <w:separator/>
      </w:r>
    </w:p>
  </w:endnote>
  <w:endnote w:type="continuationSeparator" w:id="0">
    <w:p w:rsidR="00E23C00" w:rsidRDefault="00E23C00" w:rsidP="007E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F3" w:rsidRDefault="00E23C00" w:rsidP="00834BF3">
    <w:pPr>
      <w:pStyle w:val="a6"/>
      <w:jc w:val="center"/>
    </w:pPr>
    <w:sdt>
      <w:sdtPr>
        <w:id w:val="-1986006004"/>
        <w:docPartObj>
          <w:docPartGallery w:val="Page Numbers (Bottom of Page)"/>
          <w:docPartUnique/>
        </w:docPartObj>
      </w:sdtPr>
      <w:sdtEndPr/>
      <w:sdtContent>
        <w:r w:rsidR="00834BF3">
          <w:t>-</w:t>
        </w:r>
        <w:r w:rsidR="00834BF3">
          <w:fldChar w:fldCharType="begin"/>
        </w:r>
        <w:r w:rsidR="00834BF3">
          <w:instrText>PAGE   \* MERGEFORMAT</w:instrText>
        </w:r>
        <w:r w:rsidR="00834BF3">
          <w:fldChar w:fldCharType="separate"/>
        </w:r>
        <w:r w:rsidR="006D4919" w:rsidRPr="006D4919">
          <w:rPr>
            <w:noProof/>
            <w:lang w:val="zh-TW"/>
          </w:rPr>
          <w:t>3</w:t>
        </w:r>
        <w:r w:rsidR="00834BF3">
          <w:fldChar w:fldCharType="end"/>
        </w:r>
        <w:r w:rsidR="00834BF3">
          <w:t>-</w:t>
        </w:r>
      </w:sdtContent>
    </w:sdt>
  </w:p>
  <w:p w:rsidR="00834BF3" w:rsidRDefault="00834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00" w:rsidRDefault="00E23C00" w:rsidP="007E5472">
      <w:r>
        <w:separator/>
      </w:r>
    </w:p>
  </w:footnote>
  <w:footnote w:type="continuationSeparator" w:id="0">
    <w:p w:rsidR="00E23C00" w:rsidRDefault="00E23C00" w:rsidP="007E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80B"/>
    <w:multiLevelType w:val="hybridMultilevel"/>
    <w:tmpl w:val="AC7CB188"/>
    <w:lvl w:ilvl="0" w:tplc="5C1E74D0">
      <w:start w:val="4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141E025C"/>
    <w:multiLevelType w:val="hybridMultilevel"/>
    <w:tmpl w:val="883E2DA4"/>
    <w:lvl w:ilvl="0" w:tplc="78E2F56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strike w:val="0"/>
        <w:color w:val="222222"/>
      </w:rPr>
    </w:lvl>
    <w:lvl w:ilvl="1" w:tplc="AD28879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46EAF"/>
    <w:multiLevelType w:val="hybridMultilevel"/>
    <w:tmpl w:val="9BE292C2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5E40182F"/>
    <w:multiLevelType w:val="hybridMultilevel"/>
    <w:tmpl w:val="EEAE4E4E"/>
    <w:lvl w:ilvl="0" w:tplc="6DC6E1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3AE2579"/>
    <w:multiLevelType w:val="hybridMultilevel"/>
    <w:tmpl w:val="4A82E19C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53"/>
    <w:rsid w:val="00124B13"/>
    <w:rsid w:val="00144B8C"/>
    <w:rsid w:val="001C41D9"/>
    <w:rsid w:val="001D79A5"/>
    <w:rsid w:val="001F0219"/>
    <w:rsid w:val="0021677A"/>
    <w:rsid w:val="002461D6"/>
    <w:rsid w:val="00257A84"/>
    <w:rsid w:val="0026224C"/>
    <w:rsid w:val="00283663"/>
    <w:rsid w:val="002D5FEA"/>
    <w:rsid w:val="002E7DF6"/>
    <w:rsid w:val="00397570"/>
    <w:rsid w:val="003A1A51"/>
    <w:rsid w:val="0048688E"/>
    <w:rsid w:val="004A54C8"/>
    <w:rsid w:val="0052167E"/>
    <w:rsid w:val="00597BF6"/>
    <w:rsid w:val="005F0745"/>
    <w:rsid w:val="006B42BA"/>
    <w:rsid w:val="006C1570"/>
    <w:rsid w:val="006D4919"/>
    <w:rsid w:val="006D7A47"/>
    <w:rsid w:val="0078208D"/>
    <w:rsid w:val="007B1A15"/>
    <w:rsid w:val="007B48E1"/>
    <w:rsid w:val="007B78FA"/>
    <w:rsid w:val="007E51A4"/>
    <w:rsid w:val="007E5472"/>
    <w:rsid w:val="007F5F2E"/>
    <w:rsid w:val="0082008F"/>
    <w:rsid w:val="00834BF3"/>
    <w:rsid w:val="008C5D1C"/>
    <w:rsid w:val="008C5DE8"/>
    <w:rsid w:val="00970657"/>
    <w:rsid w:val="009A724E"/>
    <w:rsid w:val="009A7C33"/>
    <w:rsid w:val="009C0F5A"/>
    <w:rsid w:val="009E0F0A"/>
    <w:rsid w:val="00A92078"/>
    <w:rsid w:val="00AA7E2D"/>
    <w:rsid w:val="00AB302D"/>
    <w:rsid w:val="00AC111F"/>
    <w:rsid w:val="00AC48C0"/>
    <w:rsid w:val="00AC7F37"/>
    <w:rsid w:val="00BB7AC2"/>
    <w:rsid w:val="00C35E2A"/>
    <w:rsid w:val="00C6516B"/>
    <w:rsid w:val="00C93753"/>
    <w:rsid w:val="00DF20F2"/>
    <w:rsid w:val="00E23C00"/>
    <w:rsid w:val="00E60F1A"/>
    <w:rsid w:val="00E80627"/>
    <w:rsid w:val="00ED594D"/>
    <w:rsid w:val="00F105D6"/>
    <w:rsid w:val="00F64BD0"/>
    <w:rsid w:val="00FB4D95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19310"/>
  <w15:chartTrackingRefBased/>
  <w15:docId w15:val="{CAB4AF0B-9554-418D-A0B5-C299358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4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472"/>
    <w:rPr>
      <w:sz w:val="20"/>
      <w:szCs w:val="20"/>
    </w:rPr>
  </w:style>
  <w:style w:type="paragraph" w:styleId="a8">
    <w:name w:val="Body Text"/>
    <w:basedOn w:val="a"/>
    <w:link w:val="a9"/>
    <w:rsid w:val="007E5472"/>
    <w:pPr>
      <w:spacing w:line="320" w:lineRule="exact"/>
    </w:pPr>
    <w:rPr>
      <w:rFonts w:ascii="Times New Roman" w:eastAsia="標楷體" w:hAnsi="Times New Roman" w:cs="Times New Roman"/>
      <w:b/>
      <w:bCs/>
      <w:szCs w:val="24"/>
      <w:u w:val="single"/>
    </w:rPr>
  </w:style>
  <w:style w:type="character" w:customStyle="1" w:styleId="a9">
    <w:name w:val="本文 字元"/>
    <w:basedOn w:val="a0"/>
    <w:link w:val="a8"/>
    <w:rsid w:val="007E5472"/>
    <w:rPr>
      <w:rFonts w:ascii="Times New Roman" w:eastAsia="標楷體" w:hAnsi="Times New Roman" w:cs="Times New Roman"/>
      <w:b/>
      <w:bCs/>
      <w:szCs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7DF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3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Windows 使用者</cp:lastModifiedBy>
  <cp:revision>6</cp:revision>
  <cp:lastPrinted>2020-05-07T06:46:00Z</cp:lastPrinted>
  <dcterms:created xsi:type="dcterms:W3CDTF">2020-05-07T06:15:00Z</dcterms:created>
  <dcterms:modified xsi:type="dcterms:W3CDTF">2021-02-01T07:27:00Z</dcterms:modified>
</cp:coreProperties>
</file>