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Pr="0021677A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21677A">
        <w:rPr>
          <w:rFonts w:ascii="標楷體" w:eastAsia="標楷體" w:hAnsi="標楷體" w:hint="eastAsia"/>
          <w:b/>
          <w:sz w:val="32"/>
          <w:szCs w:val="28"/>
        </w:rPr>
        <w:t>國立體育大學</w:t>
      </w:r>
      <w:r w:rsidR="001D79A5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企業參訪活動</w:t>
      </w:r>
      <w:r w:rsidR="0048688E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補助</w:t>
      </w:r>
      <w:r w:rsidRPr="0021677A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AB302D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 w:rsidR="001D79A5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417"/>
        <w:gridCol w:w="284"/>
        <w:gridCol w:w="139"/>
        <w:gridCol w:w="1294"/>
        <w:gridCol w:w="126"/>
        <w:gridCol w:w="142"/>
        <w:gridCol w:w="2976"/>
      </w:tblGrid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7B78FA" w:rsidTr="001F04AA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申請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43DCD" w:rsidRDefault="007B78FA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B78FA" w:rsidTr="0021677A">
        <w:trPr>
          <w:trHeight w:val="102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參加人數</w:t>
            </w:r>
          </w:p>
        </w:tc>
        <w:tc>
          <w:tcPr>
            <w:tcW w:w="2977" w:type="dxa"/>
            <w:gridSpan w:val="3"/>
            <w:vAlign w:val="center"/>
          </w:tcPr>
          <w:p w:rsidR="007B78FA" w:rsidRP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i/>
                <w:kern w:val="0"/>
              </w:rPr>
            </w:pPr>
            <w:r w:rsidRPr="007B78FA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7B78FA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開放參加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7B78F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□是，開放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  <w:p w:rsidR="007B78FA" w:rsidRPr="00443DCD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B78FA" w:rsidRPr="00F354BC" w:rsidTr="0005558B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活動日</w:t>
            </w:r>
            <w:r w:rsidRPr="00970657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8688E" w:rsidRDefault="007B78FA" w:rsidP="0005558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48688E" w:rsidTr="00597BF6">
        <w:trPr>
          <w:trHeight w:val="680"/>
        </w:trPr>
        <w:tc>
          <w:tcPr>
            <w:tcW w:w="1980" w:type="dxa"/>
            <w:gridSpan w:val="2"/>
            <w:vAlign w:val="center"/>
          </w:tcPr>
          <w:p w:rsidR="0048688E" w:rsidRPr="00970657" w:rsidRDefault="007B78FA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參訪地點</w:t>
            </w:r>
          </w:p>
        </w:tc>
        <w:tc>
          <w:tcPr>
            <w:tcW w:w="7654" w:type="dxa"/>
            <w:gridSpan w:val="8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E5472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行程</w:t>
            </w:r>
          </w:p>
        </w:tc>
        <w:tc>
          <w:tcPr>
            <w:tcW w:w="7654" w:type="dxa"/>
            <w:gridSpan w:val="8"/>
          </w:tcPr>
          <w:p w:rsidR="007E5472" w:rsidRPr="0048688E" w:rsidRDefault="007E5472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677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21677A" w:rsidRDefault="0021677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公司產業介紹</w:t>
            </w:r>
          </w:p>
        </w:tc>
        <w:tc>
          <w:tcPr>
            <w:tcW w:w="7654" w:type="dxa"/>
            <w:gridSpan w:val="8"/>
          </w:tcPr>
          <w:p w:rsidR="0021677A" w:rsidRPr="0048688E" w:rsidRDefault="0021677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B78F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與系所核心能力之關聯</w:t>
            </w:r>
          </w:p>
        </w:tc>
        <w:tc>
          <w:tcPr>
            <w:tcW w:w="7654" w:type="dxa"/>
            <w:gridSpan w:val="8"/>
          </w:tcPr>
          <w:p w:rsidR="007B78FA" w:rsidRPr="007B78FA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7B78F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7B78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7B78FA" w:rsidP="007B78F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、活動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目標</w:t>
            </w:r>
          </w:p>
        </w:tc>
      </w:tr>
      <w:tr w:rsidR="007E5472" w:rsidRPr="00443DCD" w:rsidTr="0021677A">
        <w:trPr>
          <w:trHeight w:val="2268"/>
        </w:trPr>
        <w:tc>
          <w:tcPr>
            <w:tcW w:w="9634" w:type="dxa"/>
            <w:gridSpan w:val="10"/>
          </w:tcPr>
          <w:p w:rsidR="007E5472" w:rsidRPr="00752DD8" w:rsidRDefault="007E5472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9C0F5A" w:rsidTr="006D4919">
        <w:trPr>
          <w:trHeight w:val="567"/>
        </w:trPr>
        <w:tc>
          <w:tcPr>
            <w:tcW w:w="9634" w:type="dxa"/>
            <w:gridSpan w:val="10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br w:type="page"/>
            </w:r>
            <w:r w:rsidR="007B78F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三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6D4919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7D507A" w:rsidRDefault="00F64BD0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E46D4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不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得編列計程車費用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F64BD0" w:rsidRDefault="00F64BD0" w:rsidP="00F64BD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F64BD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僅補助學生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7B78FA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餐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上限</w:t>
            </w:r>
            <w:r w:rsidR="00526B7E" w:rsidRPr="00526B7E">
              <w:rPr>
                <w:rFonts w:ascii="標楷體" w:eastAsia="標楷體" w:hAnsi="標楷體" w:cs="新細明體" w:hint="eastAsia"/>
                <w:color w:val="0070C0"/>
                <w:kern w:val="0"/>
              </w:rPr>
              <w:t>10</w:t>
            </w:r>
            <w:r w:rsidRPr="00526B7E">
              <w:rPr>
                <w:rFonts w:ascii="標楷體" w:eastAsia="標楷體" w:hAnsi="標楷體" w:cs="新細明體" w:hint="eastAsia"/>
                <w:color w:val="0070C0"/>
                <w:kern w:val="0"/>
              </w:rPr>
              <w:t>0元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2461D6" w:rsidRDefault="007B78FA" w:rsidP="007B78FA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7B78FA" w:rsidRPr="002461D6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AB302D" w:rsidTr="00597BF6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21677A">
        <w:trPr>
          <w:trHeight w:val="2268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21677A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970657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 w:rsid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324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1677A" w:rsidRDefault="0021677A"/>
    <w:p w:rsidR="0021677A" w:rsidRDefault="0021677A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D4919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78FA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四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D4919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B78FA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F64BD0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7B78FA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21677A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970657" w:rsidRDefault="00834BF3" w:rsidP="00526B7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6D4919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526B7E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103</w:t>
      </w:r>
      <w:bookmarkStart w:id="0" w:name="_GoBack"/>
      <w:bookmarkEnd w:id="0"/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15" w:rsidRDefault="00126F15" w:rsidP="007E5472">
      <w:r>
        <w:separator/>
      </w:r>
    </w:p>
  </w:endnote>
  <w:endnote w:type="continuationSeparator" w:id="0">
    <w:p w:rsidR="00126F15" w:rsidRDefault="00126F15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126F15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526B7E" w:rsidRPr="00526B7E">
          <w:rPr>
            <w:noProof/>
            <w:lang w:val="zh-TW"/>
          </w:rPr>
          <w:t>3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15" w:rsidRDefault="00126F15" w:rsidP="007E5472">
      <w:r>
        <w:separator/>
      </w:r>
    </w:p>
  </w:footnote>
  <w:footnote w:type="continuationSeparator" w:id="0">
    <w:p w:rsidR="00126F15" w:rsidRDefault="00126F15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24B13"/>
    <w:rsid w:val="00126F15"/>
    <w:rsid w:val="00144B8C"/>
    <w:rsid w:val="001C41D9"/>
    <w:rsid w:val="001D79A5"/>
    <w:rsid w:val="001F0219"/>
    <w:rsid w:val="0021677A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26B7E"/>
    <w:rsid w:val="00597BF6"/>
    <w:rsid w:val="005F0745"/>
    <w:rsid w:val="006B42BA"/>
    <w:rsid w:val="006C1570"/>
    <w:rsid w:val="006D4919"/>
    <w:rsid w:val="006D7A47"/>
    <w:rsid w:val="0078208D"/>
    <w:rsid w:val="007B1A15"/>
    <w:rsid w:val="007B48E1"/>
    <w:rsid w:val="007B78FA"/>
    <w:rsid w:val="007E51A4"/>
    <w:rsid w:val="007E5472"/>
    <w:rsid w:val="007F5F2E"/>
    <w:rsid w:val="0082008F"/>
    <w:rsid w:val="00834BF3"/>
    <w:rsid w:val="008C5D1C"/>
    <w:rsid w:val="008C5DE8"/>
    <w:rsid w:val="00970657"/>
    <w:rsid w:val="009A724E"/>
    <w:rsid w:val="009A7C33"/>
    <w:rsid w:val="009C0F5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23C00"/>
    <w:rsid w:val="00E60F1A"/>
    <w:rsid w:val="00E80627"/>
    <w:rsid w:val="00ED594D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CB99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7</cp:revision>
  <cp:lastPrinted>2020-05-07T06:46:00Z</cp:lastPrinted>
  <dcterms:created xsi:type="dcterms:W3CDTF">2020-05-07T06:15:00Z</dcterms:created>
  <dcterms:modified xsi:type="dcterms:W3CDTF">2022-03-04T06:00:00Z</dcterms:modified>
</cp:coreProperties>
</file>